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B8BEF" w14:textId="4F3CB721" w:rsidR="009D6A75" w:rsidRDefault="009D6A75" w:rsidP="009D6A75">
      <w:pPr>
        <w:spacing w:after="0" w:line="259" w:lineRule="auto"/>
        <w:ind w:left="10" w:right="3387" w:hanging="1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LOC 30b</w:t>
      </w:r>
    </w:p>
    <w:p w14:paraId="42253648" w14:textId="297CDEAC" w:rsidR="009D6A75" w:rsidRDefault="009D6A75" w:rsidP="00373ED5">
      <w:pPr>
        <w:spacing w:after="0" w:line="259" w:lineRule="auto"/>
        <w:ind w:left="10" w:hanging="10"/>
        <w:jc w:val="center"/>
        <w:rPr>
          <w:rFonts w:ascii="Times New Roman" w:hAnsi="Times New Roman" w:cs="Times New Roman"/>
          <w:bCs/>
        </w:rPr>
      </w:pPr>
      <w:r w:rsidRPr="009D6A75">
        <w:rPr>
          <w:rFonts w:ascii="Times New Roman" w:hAnsi="Times New Roman" w:cs="Times New Roman"/>
          <w:bCs/>
        </w:rPr>
        <w:t>Fruit of the Spirit Parallels</w:t>
      </w:r>
    </w:p>
    <w:p w14:paraId="367724D5" w14:textId="77777777" w:rsidR="00022079" w:rsidRDefault="00022079" w:rsidP="00373ED5">
      <w:pPr>
        <w:spacing w:after="0" w:line="259" w:lineRule="auto"/>
        <w:ind w:left="10" w:hanging="10"/>
        <w:jc w:val="center"/>
        <w:rPr>
          <w:rFonts w:ascii="Times New Roman" w:hAnsi="Times New Roman" w:cs="Times New Roman"/>
          <w:bCs/>
        </w:rPr>
      </w:pPr>
    </w:p>
    <w:tbl>
      <w:tblPr>
        <w:tblStyle w:val="TableGrid"/>
        <w:tblW w:w="9451" w:type="dxa"/>
        <w:tblInd w:w="0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1717"/>
        <w:gridCol w:w="2048"/>
        <w:gridCol w:w="2445"/>
        <w:gridCol w:w="3241"/>
      </w:tblGrid>
      <w:tr w:rsidR="009D6A75" w14:paraId="5565251B" w14:textId="77777777" w:rsidTr="00FE6B0A">
        <w:trPr>
          <w:trHeight w:val="564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C84A89" w14:textId="77777777" w:rsidR="009D6A75" w:rsidRPr="006A2665" w:rsidRDefault="009D6A75" w:rsidP="00FE6B0A">
            <w:pPr>
              <w:spacing w:after="0" w:line="259" w:lineRule="auto"/>
              <w:ind w:left="8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Fruit of Spirit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E05F7B" w14:textId="7CC1CD92" w:rsidR="009D6A75" w:rsidRPr="006A2665" w:rsidRDefault="009D6A75" w:rsidP="00E178CB">
            <w:pPr>
              <w:spacing w:after="0" w:line="259" w:lineRule="auto"/>
              <w:ind w:left="144" w:right="141" w:hanging="5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Love</w:t>
            </w:r>
          </w:p>
          <w:p w14:paraId="01BBD93D" w14:textId="77777777" w:rsidR="009D6A75" w:rsidRPr="006A2665" w:rsidRDefault="009D6A75" w:rsidP="00E178CB">
            <w:pPr>
              <w:spacing w:after="0" w:line="259" w:lineRule="auto"/>
              <w:ind w:left="83" w:firstLine="0"/>
              <w:jc w:val="center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1 Corinthians 13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E524CF" w14:textId="31F858F8" w:rsidR="00E178CB" w:rsidRDefault="009D6A75" w:rsidP="00E178CB">
            <w:pPr>
              <w:spacing w:after="0" w:line="259" w:lineRule="auto"/>
              <w:ind w:left="114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Lord’s Prayer</w:t>
            </w:r>
          </w:p>
          <w:p w14:paraId="1E89ADD6" w14:textId="1F79F08C" w:rsidR="009D6A75" w:rsidRPr="006A2665" w:rsidRDefault="009D6A75" w:rsidP="00E178CB">
            <w:pPr>
              <w:spacing w:after="0" w:line="259" w:lineRule="auto"/>
              <w:ind w:left="114" w:firstLine="0"/>
              <w:jc w:val="center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Matthew 6:9-13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FFCF23" w14:textId="77777777" w:rsidR="009D6A75" w:rsidRDefault="009D6A75" w:rsidP="009D6A75">
            <w:pPr>
              <w:spacing w:after="0" w:line="259" w:lineRule="auto"/>
              <w:ind w:left="97" w:right="107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Beatitudes  </w:t>
            </w:r>
          </w:p>
          <w:p w14:paraId="22DEB8D2" w14:textId="65BC61C6" w:rsidR="009D6A75" w:rsidRPr="006A2665" w:rsidRDefault="009D6A75" w:rsidP="009D6A75">
            <w:pPr>
              <w:spacing w:after="0" w:line="259" w:lineRule="auto"/>
              <w:ind w:left="97" w:right="107" w:firstLine="0"/>
              <w:jc w:val="center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Matthew 5:1-12</w:t>
            </w:r>
          </w:p>
        </w:tc>
      </w:tr>
      <w:tr w:rsidR="009D6A75" w14:paraId="479EAED3" w14:textId="77777777" w:rsidTr="00FE6B0A">
        <w:trPr>
          <w:trHeight w:val="836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4D6E54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Love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8E471C" w14:textId="77777777" w:rsidR="009D6A75" w:rsidRPr="006A2665" w:rsidRDefault="009D6A75" w:rsidP="00FE6B0A">
            <w:pPr>
              <w:spacing w:after="0" w:line="259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V. 13 But the greatest of these is charity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4AD8A8" w14:textId="77777777" w:rsidR="009D6A75" w:rsidRPr="006A2665" w:rsidRDefault="009D6A75" w:rsidP="00FE6B0A">
            <w:pPr>
              <w:spacing w:after="0" w:line="259" w:lineRule="auto"/>
              <w:ind w:left="108" w:right="115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Our Father which art in heaven, Hallowed be thy name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669CEB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Blessed are the poor in spirit:  for theirs is the kingdom of heaven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</w:tr>
      <w:tr w:rsidR="009D6A75" w14:paraId="749EFA33" w14:textId="77777777" w:rsidTr="00FE6B0A">
        <w:trPr>
          <w:trHeight w:val="836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A5AB1F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Joy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28F44" w14:textId="77777777" w:rsidR="009D6A75" w:rsidRPr="006A2665" w:rsidRDefault="009D6A75" w:rsidP="00FE6B0A">
            <w:pPr>
              <w:spacing w:after="0" w:line="259" w:lineRule="auto"/>
              <w:ind w:left="108" w:right="173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V. 6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rejoiceth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not in iniquity, but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rejoiceth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in truth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5EF6B9" w14:textId="77777777" w:rsidR="009D6A75" w:rsidRPr="006A2665" w:rsidRDefault="009D6A75" w:rsidP="00FE6B0A">
            <w:pPr>
              <w:spacing w:after="0" w:line="259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Thy kingdom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come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</w:p>
          <w:p w14:paraId="502BFAF0" w14:textId="77777777" w:rsidR="009D6A75" w:rsidRPr="006A2665" w:rsidRDefault="009D6A75" w:rsidP="00FE6B0A">
            <w:pPr>
              <w:spacing w:after="0" w:line="259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4699F6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Blessed are they that mourn:  </w:t>
            </w:r>
          </w:p>
          <w:p w14:paraId="298D44DD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for they shall be comforted. </w:t>
            </w:r>
          </w:p>
          <w:p w14:paraId="2B97AB9A" w14:textId="77777777" w:rsidR="009D6A75" w:rsidRPr="006A2665" w:rsidRDefault="009D6A75" w:rsidP="00FE6B0A">
            <w:pPr>
              <w:spacing w:after="0" w:line="259" w:lineRule="auto"/>
              <w:ind w:left="176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9D6A75" w14:paraId="75A3E22E" w14:textId="77777777" w:rsidTr="00FE6B0A">
        <w:trPr>
          <w:trHeight w:val="1393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F16CC4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Meekness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E666F4" w14:textId="77777777" w:rsidR="009D6A75" w:rsidRPr="006A2665" w:rsidRDefault="009D6A75" w:rsidP="00FE6B0A">
            <w:pPr>
              <w:spacing w:after="0" w:line="259" w:lineRule="auto"/>
              <w:ind w:left="108" w:right="24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V. 4 Charity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envieth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not; charity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vaunteth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not itself, is not puffed up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0890FC" w14:textId="77777777" w:rsidR="009D6A75" w:rsidRPr="006A2665" w:rsidRDefault="009D6A75" w:rsidP="00FE6B0A">
            <w:pPr>
              <w:spacing w:after="0" w:line="238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Thy will be done in earth, as it is in heaven. </w:t>
            </w:r>
          </w:p>
          <w:p w14:paraId="1AAECE38" w14:textId="77777777" w:rsidR="009D6A75" w:rsidRPr="006A2665" w:rsidRDefault="009D6A75" w:rsidP="00FE6B0A">
            <w:pPr>
              <w:spacing w:after="0" w:line="259" w:lineRule="auto"/>
              <w:ind w:left="92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29F670" w14:textId="77777777" w:rsidR="009D6A75" w:rsidRPr="006A2665" w:rsidRDefault="009D6A75" w:rsidP="00FE6B0A">
            <w:pPr>
              <w:spacing w:after="0" w:line="238" w:lineRule="auto"/>
              <w:ind w:left="104" w:right="56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Blessed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are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the meek: for they shall inherit the earth. </w:t>
            </w:r>
          </w:p>
          <w:p w14:paraId="47DFF417" w14:textId="77777777" w:rsidR="009D6A75" w:rsidRPr="006A2665" w:rsidRDefault="009D6A75" w:rsidP="00FE6B0A">
            <w:pPr>
              <w:spacing w:after="0" w:line="259" w:lineRule="auto"/>
              <w:ind w:left="176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</w:p>
        </w:tc>
      </w:tr>
      <w:tr w:rsidR="009D6A75" w14:paraId="1C70979E" w14:textId="77777777" w:rsidTr="002275F5">
        <w:trPr>
          <w:trHeight w:val="806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28F805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Temperance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BFB4A7" w14:textId="77777777" w:rsidR="009D6A75" w:rsidRPr="006A2665" w:rsidRDefault="009D6A75" w:rsidP="00FE6B0A">
            <w:pPr>
              <w:spacing w:after="0" w:line="259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V.5 doth not behave itself unseemly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824688" w14:textId="77777777" w:rsidR="009D6A75" w:rsidRPr="00A0033D" w:rsidRDefault="009D6A75" w:rsidP="00FE6B0A">
            <w:pPr>
              <w:spacing w:after="0" w:line="238" w:lineRule="auto"/>
              <w:ind w:left="108" w:firstLine="0"/>
              <w:rPr>
                <w:bCs/>
                <w:i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Give us </w:t>
            </w:r>
            <w:r w:rsidRPr="00A0033D">
              <w:rPr>
                <w:rFonts w:ascii="Times New Roman" w:eastAsia="Times New Roman" w:hAnsi="Times New Roman" w:cs="Times New Roman"/>
                <w:bCs/>
                <w:iCs/>
                <w:u w:color="000000"/>
              </w:rPr>
              <w:t>this day</w:t>
            </w:r>
            <w:r w:rsidRPr="00A0033D">
              <w:rPr>
                <w:rFonts w:ascii="Times New Roman" w:eastAsia="Times New Roman" w:hAnsi="Times New Roman" w:cs="Times New Roman"/>
                <w:bCs/>
                <w:iCs/>
              </w:rPr>
              <w:t xml:space="preserve"> our daily bread. </w:t>
            </w:r>
          </w:p>
          <w:p w14:paraId="06D89D69" w14:textId="77777777" w:rsidR="009D6A75" w:rsidRPr="006A2665" w:rsidRDefault="009D6A75" w:rsidP="00FE6B0A">
            <w:pPr>
              <w:spacing w:after="0" w:line="259" w:lineRule="auto"/>
              <w:ind w:left="92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1B7BFE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Blessed are they which do hunger and thirst after righteousness:  for they shall be filled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</w:tr>
      <w:tr w:rsidR="009D6A75" w14:paraId="79AB88FC" w14:textId="77777777" w:rsidTr="00FE6B0A">
        <w:trPr>
          <w:trHeight w:val="841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7541CC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Gentleness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69E7D4" w14:textId="005E30FC" w:rsidR="009D6A75" w:rsidRPr="006A2665" w:rsidRDefault="00270507" w:rsidP="00FE6B0A">
            <w:pPr>
              <w:spacing w:after="0" w:line="259" w:lineRule="auto"/>
              <w:ind w:left="108" w:firstLine="0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V. </w:t>
            </w:r>
            <w:proofErr w:type="gramStart"/>
            <w:r w:rsidR="009D6A75" w:rsidRPr="006A2665">
              <w:rPr>
                <w:rFonts w:ascii="Times New Roman" w:eastAsia="Times New Roman" w:hAnsi="Times New Roman" w:cs="Times New Roman"/>
                <w:bCs/>
              </w:rPr>
              <w:t>4</w:t>
            </w:r>
            <w:r w:rsidR="00CE2BD2"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  <w:r w:rsidR="009D6A75" w:rsidRPr="006A2665">
              <w:rPr>
                <w:rFonts w:ascii="Times New Roman" w:eastAsia="Times New Roman" w:hAnsi="Times New Roman" w:cs="Times New Roman"/>
                <w:bCs/>
              </w:rPr>
              <w:t>is</w:t>
            </w:r>
            <w:proofErr w:type="gramEnd"/>
            <w:r w:rsidR="009D6A75" w:rsidRPr="006A2665">
              <w:rPr>
                <w:rFonts w:ascii="Times New Roman" w:eastAsia="Times New Roman" w:hAnsi="Times New Roman" w:cs="Times New Roman"/>
                <w:bCs/>
              </w:rPr>
              <w:t xml:space="preserve"> kind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EF9D1D" w14:textId="77777777" w:rsidR="009D6A75" w:rsidRPr="006A2665" w:rsidRDefault="009D6A75" w:rsidP="00FE6B0A">
            <w:pPr>
              <w:spacing w:after="0" w:line="259" w:lineRule="auto"/>
              <w:ind w:left="180" w:right="263" w:hanging="72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And forgive us our debts, as we forgive our debtors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6B26FF" w14:textId="77777777" w:rsidR="009D6A75" w:rsidRPr="006A2665" w:rsidRDefault="009D6A75" w:rsidP="00FE6B0A">
            <w:pPr>
              <w:spacing w:after="0" w:line="238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Blessed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are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the merciful:  for they shall obtain mercy. </w:t>
            </w:r>
          </w:p>
          <w:p w14:paraId="28C3C6BA" w14:textId="77777777" w:rsidR="009D6A75" w:rsidRPr="006A2665" w:rsidRDefault="009D6A75" w:rsidP="00FE6B0A">
            <w:pPr>
              <w:spacing w:after="0" w:line="259" w:lineRule="auto"/>
              <w:ind w:left="176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9D6A75" w14:paraId="00FEEDA3" w14:textId="77777777" w:rsidTr="002275F5">
        <w:trPr>
          <w:trHeight w:val="581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B32D53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Goodness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DE93B5" w14:textId="77777777" w:rsidR="009D6A75" w:rsidRPr="006A2665" w:rsidRDefault="009D6A75" w:rsidP="00FE6B0A">
            <w:pPr>
              <w:spacing w:after="0" w:line="259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V. 5 thinketh no </w:t>
            </w:r>
          </w:p>
          <w:p w14:paraId="7C5DAA9B" w14:textId="3D32CA24" w:rsidR="009D6A75" w:rsidRPr="006A2665" w:rsidRDefault="009D6A75" w:rsidP="002275F5">
            <w:pPr>
              <w:spacing w:after="0" w:line="259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evil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66F146" w14:textId="77777777" w:rsidR="009D6A75" w:rsidRPr="006A2665" w:rsidRDefault="009D6A75" w:rsidP="00FE6B0A">
            <w:pPr>
              <w:spacing w:after="0" w:line="259" w:lineRule="auto"/>
              <w:ind w:left="180" w:hanging="72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And lead us not into temptation, 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42D2BB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Blessed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are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the pure in heart:  </w:t>
            </w:r>
          </w:p>
          <w:p w14:paraId="369B5B00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for they shall see God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</w:tr>
      <w:tr w:rsidR="009D6A75" w14:paraId="2D3F9294" w14:textId="77777777" w:rsidTr="00FE6B0A">
        <w:trPr>
          <w:trHeight w:val="840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EF4980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Peace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E391B0" w14:textId="77777777" w:rsidR="009D6A75" w:rsidRPr="006A2665" w:rsidRDefault="009D6A75" w:rsidP="00FE6B0A">
            <w:pPr>
              <w:spacing w:after="0" w:line="259" w:lineRule="auto"/>
              <w:ind w:left="80" w:right="257" w:firstLine="28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V. 5 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seeketh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not her own, is not easily provoked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58D83D" w14:textId="77777777" w:rsidR="009D6A75" w:rsidRPr="006A2665" w:rsidRDefault="009D6A75" w:rsidP="00FE6B0A">
            <w:pPr>
              <w:spacing w:after="0" w:line="238" w:lineRule="auto"/>
              <w:ind w:left="180" w:hanging="72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But deliver us from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evil;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586C8B0E" w14:textId="77777777" w:rsidR="009D6A75" w:rsidRPr="006A2665" w:rsidRDefault="009D6A75" w:rsidP="00FE6B0A">
            <w:pPr>
              <w:spacing w:after="0" w:line="259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1F6B55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Blessed are the peacemakers:  </w:t>
            </w:r>
          </w:p>
          <w:p w14:paraId="6B656E26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for they shall be called the children of God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</w:tr>
      <w:tr w:rsidR="009D6A75" w14:paraId="77CDA73F" w14:textId="77777777" w:rsidTr="002275F5">
        <w:trPr>
          <w:trHeight w:val="1121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E70B75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Longsuffering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AF8397" w14:textId="77777777" w:rsidR="009D6A75" w:rsidRPr="006A2665" w:rsidRDefault="009D6A75" w:rsidP="00FE6B0A">
            <w:pPr>
              <w:spacing w:after="0" w:line="259" w:lineRule="auto"/>
              <w:ind w:left="10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V. 4  Charity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suffereth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long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57E38A" w14:textId="77777777" w:rsidR="009D6A75" w:rsidRPr="006A2665" w:rsidRDefault="009D6A75" w:rsidP="00FE6B0A">
            <w:pPr>
              <w:spacing w:after="0" w:line="259" w:lineRule="auto"/>
              <w:ind w:left="180" w:hanging="72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For thine is the kingdom, and the power, 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C0FAFF" w14:textId="77777777" w:rsidR="009D6A75" w:rsidRPr="006A2665" w:rsidRDefault="009D6A75" w:rsidP="00FE6B0A">
            <w:pPr>
              <w:spacing w:after="0" w:line="238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Blessed are they which are persecuted for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righteousness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sake:   </w:t>
            </w:r>
          </w:p>
          <w:p w14:paraId="586A0EFB" w14:textId="77777777" w:rsidR="009D6A75" w:rsidRPr="006A2665" w:rsidRDefault="009D6A75" w:rsidP="00FE6B0A">
            <w:pPr>
              <w:spacing w:after="0" w:line="259" w:lineRule="auto"/>
              <w:ind w:left="104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>For theirs is the kingdom of heaven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</w:tr>
      <w:tr w:rsidR="009D6A75" w14:paraId="33F763E4" w14:textId="77777777" w:rsidTr="003B52CA">
        <w:trPr>
          <w:trHeight w:val="2219"/>
        </w:trPr>
        <w:tc>
          <w:tcPr>
            <w:tcW w:w="1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960397" w14:textId="77777777" w:rsidR="009D6A75" w:rsidRPr="006A2665" w:rsidRDefault="009D6A75" w:rsidP="009D6A75">
            <w:pPr>
              <w:spacing w:after="0" w:line="259" w:lineRule="auto"/>
              <w:ind w:left="90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Faith 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147A51" w14:textId="77777777" w:rsidR="009D6A75" w:rsidRPr="006A2665" w:rsidRDefault="009D6A75" w:rsidP="00FE6B0A">
            <w:pPr>
              <w:spacing w:after="0" w:line="240" w:lineRule="auto"/>
              <w:ind w:left="108" w:right="176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V. 7 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beareth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all things, believeth all things,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hopeth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49A553AF" w14:textId="77777777" w:rsidR="009D6A75" w:rsidRPr="006A2665" w:rsidRDefault="009D6A75" w:rsidP="00FE6B0A">
            <w:pPr>
              <w:spacing w:after="0" w:line="259" w:lineRule="auto"/>
              <w:ind w:left="108" w:right="8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all things,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endureth</w:t>
            </w:r>
            <w:proofErr w:type="spell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all things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68542D" w14:textId="7E481906" w:rsidR="00014CE3" w:rsidRDefault="009D6A75" w:rsidP="00B026E0">
            <w:pPr>
              <w:spacing w:after="0" w:line="259" w:lineRule="auto"/>
              <w:ind w:left="114" w:right="223" w:hanging="6"/>
              <w:rPr>
                <w:rFonts w:ascii="Times New Roman" w:eastAsia="Times New Roman" w:hAnsi="Times New Roman" w:cs="Times New Roman"/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and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the glory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6A2665">
              <w:rPr>
                <w:rFonts w:ascii="Times New Roman" w:eastAsia="Times New Roman" w:hAnsi="Times New Roman" w:cs="Times New Roman"/>
                <w:bCs/>
              </w:rPr>
              <w:t>for ever</w:t>
            </w:r>
            <w:proofErr w:type="spellEnd"/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.</w:t>
            </w:r>
            <w:r w:rsidR="00B026E0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gramEnd"/>
            <w:r w:rsidR="00217794">
              <w:rPr>
                <w:rFonts w:ascii="Times New Roman" w:eastAsia="Times New Roman" w:hAnsi="Times New Roman" w:cs="Times New Roman"/>
                <w:bCs/>
              </w:rPr>
              <w:t>Amen.</w:t>
            </w: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778157A0" w14:textId="77777777" w:rsidR="00014CE3" w:rsidRDefault="00014CE3" w:rsidP="00FE6B0A">
            <w:pPr>
              <w:spacing w:after="0" w:line="259" w:lineRule="auto"/>
              <w:ind w:left="180" w:right="223" w:hanging="72"/>
              <w:rPr>
                <w:rFonts w:ascii="Times New Roman" w:eastAsia="Times New Roman" w:hAnsi="Times New Roman" w:cs="Times New Roman"/>
                <w:bCs/>
              </w:rPr>
            </w:pPr>
          </w:p>
          <w:p w14:paraId="2EDFAFAD" w14:textId="77777777" w:rsidR="00014CE3" w:rsidRDefault="00014CE3" w:rsidP="00FE6B0A">
            <w:pPr>
              <w:spacing w:after="0" w:line="259" w:lineRule="auto"/>
              <w:ind w:left="180" w:right="223" w:hanging="72"/>
              <w:rPr>
                <w:rFonts w:ascii="Times New Roman" w:eastAsia="Times New Roman" w:hAnsi="Times New Roman" w:cs="Times New Roman"/>
                <w:bCs/>
              </w:rPr>
            </w:pPr>
          </w:p>
          <w:p w14:paraId="3A3E4016" w14:textId="77777777" w:rsidR="00014CE3" w:rsidRDefault="00014CE3" w:rsidP="00FE6B0A">
            <w:pPr>
              <w:spacing w:after="0" w:line="259" w:lineRule="auto"/>
              <w:ind w:left="180" w:right="223" w:hanging="72"/>
              <w:rPr>
                <w:rFonts w:ascii="Times New Roman" w:eastAsia="Times New Roman" w:hAnsi="Times New Roman" w:cs="Times New Roman"/>
                <w:bCs/>
              </w:rPr>
            </w:pPr>
          </w:p>
          <w:p w14:paraId="66884DBE" w14:textId="56634AED" w:rsidR="009D6A75" w:rsidRPr="006A2665" w:rsidRDefault="009D6A75" w:rsidP="00B026E0">
            <w:pPr>
              <w:spacing w:after="0" w:line="259" w:lineRule="auto"/>
              <w:ind w:left="114" w:right="223" w:hanging="6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Amen is to make great, and to give strength unto all.  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1B64D1" w14:textId="77777777" w:rsidR="009D6A75" w:rsidRPr="006A2665" w:rsidRDefault="009D6A75" w:rsidP="00FE6B0A">
            <w:pPr>
              <w:spacing w:after="0" w:line="259" w:lineRule="auto"/>
              <w:ind w:left="104" w:right="61" w:firstLine="0"/>
              <w:rPr>
                <w:bCs/>
              </w:rPr>
            </w:pPr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Blessed are you when men shall revile you, and persecute you, and shall say all manner of evil against you falsely, for my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name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sake.  Rejoice and be 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>exceeding</w:t>
            </w:r>
            <w:proofErr w:type="gramEnd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 glad:  for great is your reward in heaven:  for so persecuted they the prophets which were before you</w:t>
            </w:r>
            <w:proofErr w:type="gramStart"/>
            <w:r w:rsidRPr="006A266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gramEnd"/>
          </w:p>
        </w:tc>
      </w:tr>
    </w:tbl>
    <w:p w14:paraId="2DEC355F" w14:textId="77777777" w:rsidR="009D6A75" w:rsidRDefault="009D6A75" w:rsidP="009D6A75">
      <w:pPr>
        <w:ind w:firstLine="0"/>
      </w:pPr>
    </w:p>
    <w:sectPr w:rsidR="009D6A75" w:rsidSect="00975A9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A93"/>
    <w:rsid w:val="00014CE3"/>
    <w:rsid w:val="00022079"/>
    <w:rsid w:val="001F2592"/>
    <w:rsid w:val="00217794"/>
    <w:rsid w:val="002275F5"/>
    <w:rsid w:val="00270507"/>
    <w:rsid w:val="00373ED5"/>
    <w:rsid w:val="003B52CA"/>
    <w:rsid w:val="004433B5"/>
    <w:rsid w:val="0048767B"/>
    <w:rsid w:val="005740BB"/>
    <w:rsid w:val="00975A93"/>
    <w:rsid w:val="009D6A75"/>
    <w:rsid w:val="00A0033D"/>
    <w:rsid w:val="00A46FE5"/>
    <w:rsid w:val="00B026E0"/>
    <w:rsid w:val="00CE2BD2"/>
    <w:rsid w:val="00D156BC"/>
    <w:rsid w:val="00D5108A"/>
    <w:rsid w:val="00E178CB"/>
    <w:rsid w:val="00F0125D"/>
    <w:rsid w:val="00FC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EBCE9"/>
  <w15:chartTrackingRefBased/>
  <w15:docId w15:val="{E8C5582E-90B1-42F5-BD83-992950E6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25D"/>
    <w:pPr>
      <w:spacing w:after="61" w:line="480" w:lineRule="auto"/>
      <w:ind w:firstLine="710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F0125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12</cp:revision>
  <cp:lastPrinted>2022-09-23T14:54:00Z</cp:lastPrinted>
  <dcterms:created xsi:type="dcterms:W3CDTF">2022-09-23T14:43:00Z</dcterms:created>
  <dcterms:modified xsi:type="dcterms:W3CDTF">2024-10-30T13:59:00Z</dcterms:modified>
</cp:coreProperties>
</file>